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5013">
      <w:pPr>
        <w:pStyle w:val="Title"/>
        <w:rPr>
          <w:sz w:val="36"/>
        </w:rPr>
      </w:pPr>
      <w:r>
        <w:rPr>
          <w:sz w:val="36"/>
        </w:rPr>
        <w:t>MORRILL ALUMNI SCHOLARSHIP</w:t>
      </w:r>
    </w:p>
    <w:p w:rsidR="00000000" w:rsidRDefault="005A5013"/>
    <w:p w:rsidR="00000000" w:rsidRDefault="005A5013">
      <w:pPr>
        <w:jc w:val="center"/>
      </w:pPr>
      <w:r>
        <w:rPr>
          <w:i/>
        </w:rPr>
        <w:t>Applicants for this scholarship must live in the old Morrill School District</w:t>
      </w:r>
      <w:r>
        <w:t>.</w:t>
      </w:r>
    </w:p>
    <w:p w:rsidR="00000000" w:rsidRDefault="005A5013"/>
    <w:p w:rsidR="00000000" w:rsidRDefault="005A5013">
      <w:pPr>
        <w:rPr>
          <w:u w:val="single"/>
        </w:rPr>
      </w:pPr>
      <w:r>
        <w:t xml:space="preserve">Name 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5A5013"/>
    <w:p w:rsidR="00000000" w:rsidRDefault="005A5013">
      <w:pPr>
        <w:rPr>
          <w:u w:val="single"/>
        </w:rPr>
      </w:pPr>
      <w:r>
        <w:t xml:space="preserve">Address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5A5013"/>
    <w:p w:rsidR="00000000" w:rsidRDefault="005A5013">
      <w:pPr>
        <w:rPr>
          <w:u w:val="single"/>
        </w:rPr>
      </w:pPr>
      <w:r>
        <w:t xml:space="preserve">Parents or Guardians 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5A5013"/>
    <w:p w:rsidR="00000000" w:rsidRDefault="005A5013">
      <w:pPr>
        <w:rPr>
          <w:u w:val="single"/>
        </w:rPr>
      </w:pPr>
      <w:proofErr w:type="gramStart"/>
      <w:r>
        <w:t>Do  both</w:t>
      </w:r>
      <w:proofErr w:type="gramEnd"/>
      <w:r>
        <w:t xml:space="preserve"> parents work?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tab/>
        <w:t xml:space="preserve">If so, </w:t>
      </w:r>
      <w:r>
        <w:t xml:space="preserve">what are their occupations?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000000" w:rsidRDefault="005A5013"/>
    <w:p w:rsidR="00000000" w:rsidRDefault="005A5013">
      <w:r>
        <w:t xml:space="preserve">Are any other members of your immediate family in college, </w:t>
      </w:r>
      <w:proofErr w:type="spellStart"/>
      <w:r>
        <w:t>vo</w:t>
      </w:r>
      <w:proofErr w:type="spellEnd"/>
      <w:r>
        <w:t xml:space="preserve">-tech school or any other such school?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t xml:space="preserve"> </w:t>
      </w:r>
      <w:r>
        <w:tab/>
      </w:r>
      <w:r>
        <w:tab/>
      </w:r>
      <w:proofErr w:type="gramStart"/>
      <w:r>
        <w:t>If yes, how many?</w:t>
      </w:r>
      <w:proofErr w:type="gramEnd"/>
      <w: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t xml:space="preserve"> </w:t>
      </w:r>
    </w:p>
    <w:p w:rsidR="00000000" w:rsidRDefault="005A5013"/>
    <w:p w:rsidR="00000000" w:rsidRDefault="005A5013">
      <w:pPr>
        <w:rPr>
          <w:u w:val="single"/>
        </w:rPr>
      </w:pPr>
      <w:r>
        <w:t xml:space="preserve">Do you plan to work this summer? 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u w:val="single"/>
        </w:rPr>
        <w:instrText xml:space="preserve"> FORMTEX</w:instrText>
      </w:r>
      <w:r>
        <w:rPr>
          <w:u w:val="single"/>
        </w:rPr>
        <w:instrText xml:space="preserve">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>
        <w:t xml:space="preserve"> </w:t>
      </w:r>
      <w:r>
        <w:tab/>
        <w:t xml:space="preserve">If not, please specify reason. 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000000" w:rsidRDefault="005A5013"/>
    <w:p w:rsidR="00000000" w:rsidRDefault="005A5013">
      <w:pPr>
        <w:rPr>
          <w:u w:val="single"/>
        </w:rPr>
      </w:pPr>
      <w:r>
        <w:t xml:space="preserve">Do you plan to work part-time during school?  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5A5013"/>
    <w:p w:rsidR="00000000" w:rsidRDefault="005A5013">
      <w:pPr>
        <w:rPr>
          <w:u w:val="single"/>
        </w:rPr>
      </w:pPr>
      <w:r>
        <w:t xml:space="preserve">Which school do you plan to attend?   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000000" w:rsidRDefault="005A5013"/>
    <w:p w:rsidR="00000000" w:rsidRDefault="005A5013">
      <w:pPr>
        <w:rPr>
          <w:u w:val="single"/>
        </w:rPr>
      </w:pPr>
      <w:r>
        <w:t xml:space="preserve">What will be your field of study?  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</w:p>
    <w:p w:rsidR="00000000" w:rsidRDefault="005A5013"/>
    <w:p w:rsidR="00000000" w:rsidRDefault="005A5013">
      <w:pPr>
        <w:rPr>
          <w:u w:val="single"/>
        </w:rPr>
      </w:pPr>
      <w:r>
        <w:t>What v</w:t>
      </w:r>
      <w:r>
        <w:t xml:space="preserve">ocation do you plan to follow? 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:rsidR="00000000" w:rsidRDefault="005A5013"/>
    <w:p w:rsidR="00000000" w:rsidRDefault="005A5013">
      <w:pPr>
        <w:rPr>
          <w:u w:val="single"/>
        </w:rPr>
      </w:pPr>
      <w:r>
        <w:t>What is your GPA?</w:t>
      </w:r>
      <w:r>
        <w:tab/>
      </w: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>
        <w:t xml:space="preserve">  ACT scores   E   </w:t>
      </w: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>
        <w:t xml:space="preserve">  M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>
        <w:t xml:space="preserve">  RDG  </w:t>
      </w:r>
      <w:r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7"/>
      <w:r>
        <w:t xml:space="preserve">  SCI </w:t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8"/>
    </w:p>
    <w:p w:rsidR="00000000" w:rsidRDefault="005A5013">
      <w:pPr>
        <w:ind w:left="1440" w:firstLine="720"/>
      </w:pPr>
      <w:r>
        <w:t xml:space="preserve">Composite </w:t>
      </w:r>
      <w:r>
        <w:tab/>
      </w: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9"/>
    </w:p>
    <w:p w:rsidR="00000000" w:rsidRDefault="005A5013"/>
    <w:p w:rsidR="00000000" w:rsidRDefault="005A5013">
      <w:r>
        <w:t>Have you received oth</w:t>
      </w:r>
      <w:r>
        <w:t xml:space="preserve">er scholarships? 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0"/>
      <w:r>
        <w:t xml:space="preserve"> </w:t>
      </w:r>
      <w:r>
        <w:tab/>
        <w:t>If the answer is yes, please list the amount of each one and/or the total.</w:t>
      </w:r>
    </w:p>
    <w:p w:rsidR="00000000" w:rsidRDefault="005A5013">
      <w:pPr>
        <w:rPr>
          <w:u w:val="single"/>
        </w:rPr>
      </w:pP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1"/>
    </w:p>
    <w:p w:rsidR="00000000" w:rsidRDefault="005A5013"/>
    <w:p w:rsidR="00000000" w:rsidRDefault="005A5013">
      <w:pPr>
        <w:rPr>
          <w:u w:val="single"/>
        </w:rPr>
      </w:pPr>
      <w:r>
        <w:t>Will you have to obtain financial aid outside yourself and your family in order to be able to go on for further schooling</w:t>
      </w:r>
      <w:r>
        <w:t xml:space="preserve">? </w:t>
      </w:r>
      <w:r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2"/>
    </w:p>
    <w:p w:rsidR="00000000" w:rsidRDefault="005A5013"/>
    <w:p w:rsidR="00000000" w:rsidRDefault="005A5013">
      <w:pPr>
        <w:rPr>
          <w:u w:val="single"/>
        </w:rPr>
      </w:pPr>
      <w:r>
        <w:t xml:space="preserve">How much outside aid do you anticipate needing? </w:t>
      </w:r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3"/>
    </w:p>
    <w:p w:rsidR="00000000" w:rsidRDefault="005A5013"/>
    <w:p w:rsidR="00000000" w:rsidRDefault="005A5013">
      <w:r>
        <w:t>Please indicate on the back of this form (or attach) any circumstances concerning your situation which would help the scholarship committee make its selections.</w:t>
      </w:r>
    </w:p>
    <w:p w:rsidR="00000000" w:rsidRDefault="005A5013"/>
    <w:p w:rsidR="00000000" w:rsidRDefault="005A5013"/>
    <w:p w:rsidR="00000000" w:rsidRDefault="005A5013">
      <w:pPr>
        <w:jc w:val="center"/>
      </w:pPr>
      <w:r>
        <w:t>D</w:t>
      </w:r>
      <w:r>
        <w:t>eadline:  April 2</w:t>
      </w:r>
      <w:r w:rsidRPr="005A5013">
        <w:rPr>
          <w:vertAlign w:val="superscript"/>
        </w:rPr>
        <w:t>nd</w:t>
      </w:r>
      <w:r>
        <w:t xml:space="preserve"> </w:t>
      </w:r>
    </w:p>
    <w:p w:rsidR="00000000" w:rsidRDefault="005A5013"/>
    <w:p w:rsidR="00000000" w:rsidRDefault="005A5013"/>
    <w:sectPr w:rsidR="00000000">
      <w:pgSz w:w="12240" w:h="15840" w:code="1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403D2"/>
    <w:rsid w:val="005A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MORRILL ALUMNI SCHOLARSHIP</vt:lpstr>
    </vt:vector>
  </TitlesOfParts>
  <Company>Sabetha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MORRILL ALUMNI SCHOLARSHIP</dc:title>
  <dc:creator>USD 441 Sabetha</dc:creator>
  <cp:lastModifiedBy>toedmans</cp:lastModifiedBy>
  <cp:revision>3</cp:revision>
  <cp:lastPrinted>2000-08-08T20:23:00Z</cp:lastPrinted>
  <dcterms:created xsi:type="dcterms:W3CDTF">2011-11-09T16:25:00Z</dcterms:created>
  <dcterms:modified xsi:type="dcterms:W3CDTF">2011-11-09T16:26:00Z</dcterms:modified>
</cp:coreProperties>
</file>